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DD39" w14:textId="2AFCF073" w:rsidR="00D73921" w:rsidRPr="00261882" w:rsidRDefault="00261882">
      <w:pPr>
        <w:rPr>
          <w:b/>
          <w:bCs/>
        </w:rPr>
      </w:pPr>
      <w:r>
        <w:t xml:space="preserve">Concurso: </w:t>
      </w:r>
      <w:bookmarkStart w:id="0" w:name="_GoBack"/>
      <w:r w:rsidRPr="00261882">
        <w:rPr>
          <w:b/>
          <w:bCs/>
        </w:rPr>
        <w:t>Redacción del proyecto de ejecución, trabajos complementarios y dirección facultativa de las obras de rehabilitación de cubiertas y fachadas en el IES ALTZA BHI de Donostia (Gipuzkoa)</w:t>
      </w:r>
    </w:p>
    <w:bookmarkEnd w:id="0"/>
    <w:p w14:paraId="198E57C2" w14:textId="04C97F61" w:rsidR="00261882" w:rsidRDefault="00261882"/>
    <w:p w14:paraId="41284DCE" w14:textId="3B821613" w:rsidR="00261882" w:rsidRDefault="00261882">
      <w:proofErr w:type="gramStart"/>
      <w:r>
        <w:t>Link</w:t>
      </w:r>
      <w:proofErr w:type="gramEnd"/>
      <w:r>
        <w:t xml:space="preserve"> concurso, descargar los planos desde:</w:t>
      </w:r>
    </w:p>
    <w:p w14:paraId="0895B22B" w14:textId="01BCCCB2" w:rsidR="00261882" w:rsidRDefault="00261882">
      <w:hyperlink r:id="rId4" w:history="1">
        <w:r w:rsidRPr="00EB6441">
          <w:rPr>
            <w:rStyle w:val="Hipervnculo"/>
          </w:rPr>
          <w:t>https://www.contratacion.euskadi.eus/w32-kpeperfi/es/contenidos/anuncio_contratacion/expjaso26969/es_doc/es_arch_expjaso26969.html?ruta=/w32-kpeperfi/es/v79aWar/comunJSP/v79aSubmitBuscarAnuncioFiltro.do?estado=AL&amp;origenSubHome=busquedaPersonalizada</w:t>
        </w:r>
      </w:hyperlink>
    </w:p>
    <w:p w14:paraId="7F4BEDBB" w14:textId="77777777" w:rsidR="00261882" w:rsidRDefault="00261882"/>
    <w:sectPr w:rsidR="00261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82"/>
    <w:rsid w:val="00261882"/>
    <w:rsid w:val="00D7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13A1"/>
  <w15:chartTrackingRefBased/>
  <w15:docId w15:val="{438DC323-D03A-4B84-8E6B-A2FD5E79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18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1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6969/es_doc/es_arch_expjaso26969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2020-01-24T08:43:00Z</dcterms:created>
  <dcterms:modified xsi:type="dcterms:W3CDTF">2020-01-24T08:44:00Z</dcterms:modified>
</cp:coreProperties>
</file>